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F465" w14:textId="431A1C6F" w:rsidR="00014034" w:rsidRDefault="00412938" w:rsidP="00014034">
      <w:pPr>
        <w:jc w:val="center"/>
        <w:rPr>
          <w:b/>
          <w:u w:val="single"/>
        </w:rPr>
      </w:pPr>
      <w:r w:rsidRPr="00173CF6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355528" wp14:editId="18E31DEA">
                <wp:simplePos x="0" y="0"/>
                <wp:positionH relativeFrom="column">
                  <wp:posOffset>113665</wp:posOffset>
                </wp:positionH>
                <wp:positionV relativeFrom="page">
                  <wp:posOffset>579120</wp:posOffset>
                </wp:positionV>
                <wp:extent cx="8858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61C4B" w14:textId="39AF1B34" w:rsidR="00014034" w:rsidRPr="00173CF6" w:rsidRDefault="00412938" w:rsidP="004129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SILVER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555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95pt;margin-top:45.6pt;width:69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">
                <v:textbox>
                  <w:txbxContent>
                    <w:p w14:paraId="16F61C4B" w14:textId="39AF1B34" w:rsidR="00014034" w:rsidRPr="00173CF6" w:rsidRDefault="00412938" w:rsidP="0041293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SILVER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2255DDF9" wp14:editId="07C4438B">
            <wp:simplePos x="0" y="0"/>
            <wp:positionH relativeFrom="margin">
              <wp:align>left</wp:align>
            </wp:positionH>
            <wp:positionV relativeFrom="paragraph">
              <wp:posOffset>-251460</wp:posOffset>
            </wp:positionV>
            <wp:extent cx="1079500" cy="1079500"/>
            <wp:effectExtent l="0" t="0" r="6350" b="6350"/>
            <wp:wrapNone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034"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2D23861C" wp14:editId="71685B42">
            <wp:simplePos x="0" y="0"/>
            <wp:positionH relativeFrom="column">
              <wp:posOffset>9001125</wp:posOffset>
            </wp:positionH>
            <wp:positionV relativeFrom="page">
              <wp:posOffset>314325</wp:posOffset>
            </wp:positionV>
            <wp:extent cx="911860" cy="5334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034" w:rsidRPr="00173CF6">
        <w:rPr>
          <w:b/>
          <w:u w:val="single"/>
        </w:rPr>
        <w:t>School name:</w:t>
      </w:r>
      <w:r w:rsidR="00014034" w:rsidRPr="00173CF6">
        <w:rPr>
          <w:b/>
          <w:u w:val="single"/>
        </w:rPr>
        <w:tab/>
      </w:r>
      <w:r w:rsidR="00014034" w:rsidRPr="00173CF6">
        <w:rPr>
          <w:b/>
          <w:u w:val="single"/>
        </w:rPr>
        <w:tab/>
      </w:r>
      <w:r w:rsidR="00014034" w:rsidRPr="00173CF6">
        <w:rPr>
          <w:b/>
          <w:u w:val="single"/>
        </w:rPr>
        <w:tab/>
      </w:r>
      <w:r w:rsidR="00014034" w:rsidRPr="00173CF6">
        <w:rPr>
          <w:b/>
          <w:u w:val="single"/>
        </w:rPr>
        <w:tab/>
      </w:r>
      <w:r w:rsidR="00014034">
        <w:rPr>
          <w:b/>
          <w:u w:val="single"/>
        </w:rPr>
        <w:t>FOUNDATION</w:t>
      </w:r>
      <w:r w:rsidR="00014034" w:rsidRPr="00173CF6">
        <w:rPr>
          <w:b/>
          <w:u w:val="single"/>
        </w:rPr>
        <w:t xml:space="preserve"> PLANNING YEAR </w:t>
      </w:r>
      <w:r w:rsidR="00190742">
        <w:rPr>
          <w:b/>
          <w:u w:val="single"/>
        </w:rPr>
        <w:t>B</w:t>
      </w:r>
    </w:p>
    <w:p w14:paraId="3E468DE0" w14:textId="77777777" w:rsidR="00014034" w:rsidRDefault="00014034" w:rsidP="00014034">
      <w:pPr>
        <w:ind w:left="1440" w:firstLine="720"/>
        <w:rPr>
          <w:b/>
        </w:rPr>
      </w:pPr>
      <w:r>
        <w:rPr>
          <w:b/>
        </w:rPr>
        <w:t>Theme</w:t>
      </w:r>
      <w:r w:rsidRPr="00173CF6">
        <w:rPr>
          <w:b/>
        </w:rPr>
        <w:t>:</w:t>
      </w:r>
      <w:r w:rsidR="00EF3E9D">
        <w:rPr>
          <w:b/>
        </w:rPr>
        <w:tab/>
      </w:r>
      <w:r w:rsidR="00EF3E9D">
        <w:rPr>
          <w:b/>
        </w:rPr>
        <w:tab/>
      </w:r>
      <w:r w:rsidR="00EF3E9D">
        <w:rPr>
          <w:b/>
        </w:rPr>
        <w:tab/>
      </w:r>
      <w:r w:rsidR="00EF3E9D">
        <w:rPr>
          <w:b/>
        </w:rPr>
        <w:tab/>
        <w:t>Year: 1 &amp;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B63D4">
        <w:rPr>
          <w:b/>
        </w:rPr>
        <w:t>Term: Summer 1</w:t>
      </w:r>
      <w:r>
        <w:rPr>
          <w:b/>
        </w:rPr>
        <w:tab/>
      </w:r>
    </w:p>
    <w:p w14:paraId="33BD9348" w14:textId="77777777" w:rsidR="00014034" w:rsidRDefault="00014034" w:rsidP="00014034">
      <w:pPr>
        <w:ind w:left="1440" w:firstLine="720"/>
        <w:rPr>
          <w:b/>
        </w:rPr>
      </w:pPr>
    </w:p>
    <w:p w14:paraId="0AC800E2" w14:textId="77777777" w:rsidR="00014034" w:rsidRDefault="00014034" w:rsidP="00014034">
      <w:pPr>
        <w:ind w:firstLine="7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"/>
        <w:gridCol w:w="1398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="00014034" w14:paraId="4E5F9FC2" w14:textId="77777777" w:rsidTr="00014034">
        <w:tc>
          <w:tcPr>
            <w:tcW w:w="1399" w:type="dxa"/>
            <w:shd w:val="clear" w:color="auto" w:fill="FF0000"/>
          </w:tcPr>
          <w:p w14:paraId="35D69BC5" w14:textId="77777777"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ART</w:t>
            </w:r>
          </w:p>
          <w:p w14:paraId="05229ADA" w14:textId="77777777" w:rsidR="00014034" w:rsidRDefault="00014034" w:rsidP="00014034">
            <w:pPr>
              <w:rPr>
                <w:b/>
              </w:rPr>
            </w:pPr>
          </w:p>
        </w:tc>
        <w:tc>
          <w:tcPr>
            <w:tcW w:w="1398" w:type="dxa"/>
            <w:shd w:val="clear" w:color="auto" w:fill="00B0F0"/>
          </w:tcPr>
          <w:p w14:paraId="1B9B5F36" w14:textId="77777777"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D&amp;T</w:t>
            </w:r>
          </w:p>
        </w:tc>
        <w:tc>
          <w:tcPr>
            <w:tcW w:w="1399" w:type="dxa"/>
            <w:shd w:val="clear" w:color="auto" w:fill="92D050"/>
          </w:tcPr>
          <w:p w14:paraId="32A04F11" w14:textId="77777777"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1399" w:type="dxa"/>
            <w:shd w:val="clear" w:color="auto" w:fill="7030A0"/>
          </w:tcPr>
          <w:p w14:paraId="4B061EB6" w14:textId="77777777"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1399" w:type="dxa"/>
            <w:shd w:val="clear" w:color="auto" w:fill="FFC000" w:themeFill="accent4"/>
          </w:tcPr>
          <w:p w14:paraId="44D4F64C" w14:textId="77777777"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ICT</w:t>
            </w:r>
          </w:p>
        </w:tc>
        <w:tc>
          <w:tcPr>
            <w:tcW w:w="1399" w:type="dxa"/>
            <w:shd w:val="clear" w:color="auto" w:fill="385623" w:themeFill="accent6" w:themeFillShade="80"/>
          </w:tcPr>
          <w:p w14:paraId="38F994B5" w14:textId="77777777"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MFL</w:t>
            </w:r>
          </w:p>
        </w:tc>
        <w:tc>
          <w:tcPr>
            <w:tcW w:w="1399" w:type="dxa"/>
            <w:shd w:val="clear" w:color="auto" w:fill="00B050"/>
          </w:tcPr>
          <w:p w14:paraId="59CAA816" w14:textId="77777777"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1399" w:type="dxa"/>
            <w:shd w:val="clear" w:color="auto" w:fill="BDD6EE" w:themeFill="accent1" w:themeFillTint="66"/>
          </w:tcPr>
          <w:p w14:paraId="4E9F4702" w14:textId="77777777"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PE &amp; SPORT</w:t>
            </w:r>
          </w:p>
          <w:p w14:paraId="4F73EA99" w14:textId="77777777" w:rsidR="000672D9" w:rsidRDefault="000672D9" w:rsidP="000672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9" w:type="dxa"/>
            <w:shd w:val="clear" w:color="auto" w:fill="FFE599" w:themeFill="accent4" w:themeFillTint="66"/>
          </w:tcPr>
          <w:p w14:paraId="2CFBC560" w14:textId="77777777"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PSHE/SMSC</w:t>
            </w:r>
          </w:p>
        </w:tc>
        <w:tc>
          <w:tcPr>
            <w:tcW w:w="1399" w:type="dxa"/>
            <w:shd w:val="clear" w:color="auto" w:fill="FE9AB2"/>
          </w:tcPr>
          <w:p w14:paraId="51CFCCE4" w14:textId="77777777"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1399" w:type="dxa"/>
            <w:shd w:val="clear" w:color="auto" w:fill="C45911" w:themeFill="accent2" w:themeFillShade="BF"/>
          </w:tcPr>
          <w:p w14:paraId="2BF41894" w14:textId="77777777"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</w:tr>
    </w:tbl>
    <w:p w14:paraId="4580C5F2" w14:textId="77777777" w:rsidR="00014034" w:rsidRDefault="00014034" w:rsidP="00014034">
      <w:pPr>
        <w:ind w:firstLine="720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1968"/>
        <w:gridCol w:w="2040"/>
        <w:gridCol w:w="7643"/>
        <w:gridCol w:w="2777"/>
      </w:tblGrid>
      <w:tr w:rsidR="00014034" w14:paraId="5AB1F601" w14:textId="77777777" w:rsidTr="00EF3E9D">
        <w:tc>
          <w:tcPr>
            <w:tcW w:w="960" w:type="dxa"/>
          </w:tcPr>
          <w:p w14:paraId="7836A10A" w14:textId="77777777" w:rsidR="00014034" w:rsidRDefault="00014034" w:rsidP="00014034">
            <w:pPr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1968" w:type="dxa"/>
          </w:tcPr>
          <w:p w14:paraId="62CCEB73" w14:textId="77777777" w:rsidR="00014034" w:rsidRDefault="00014034" w:rsidP="00014034">
            <w:pPr>
              <w:jc w:val="center"/>
              <w:rPr>
                <w:b/>
              </w:rPr>
            </w:pPr>
            <w:r>
              <w:rPr>
                <w:b/>
              </w:rPr>
              <w:t>Learning Objective and Success Criteria</w:t>
            </w:r>
          </w:p>
        </w:tc>
        <w:tc>
          <w:tcPr>
            <w:tcW w:w="2040" w:type="dxa"/>
          </w:tcPr>
          <w:p w14:paraId="6A718D7E" w14:textId="77777777" w:rsidR="00014034" w:rsidRDefault="00014034" w:rsidP="00014034">
            <w:pPr>
              <w:jc w:val="center"/>
              <w:rPr>
                <w:b/>
              </w:rPr>
            </w:pPr>
            <w:r>
              <w:rPr>
                <w:b/>
              </w:rPr>
              <w:t>Learning Tasks &amp; Activities</w:t>
            </w:r>
          </w:p>
        </w:tc>
        <w:tc>
          <w:tcPr>
            <w:tcW w:w="7643" w:type="dxa"/>
          </w:tcPr>
          <w:p w14:paraId="214DF823" w14:textId="77777777" w:rsidR="00014034" w:rsidRDefault="00014034" w:rsidP="00014034">
            <w:pPr>
              <w:jc w:val="center"/>
              <w:rPr>
                <w:b/>
              </w:rPr>
            </w:pPr>
            <w:r>
              <w:rPr>
                <w:b/>
              </w:rPr>
              <w:t>Resources/ICT</w:t>
            </w:r>
          </w:p>
        </w:tc>
        <w:tc>
          <w:tcPr>
            <w:tcW w:w="2777" w:type="dxa"/>
          </w:tcPr>
          <w:p w14:paraId="473516A1" w14:textId="77777777" w:rsidR="00014034" w:rsidRDefault="00014034" w:rsidP="00014034">
            <w:pPr>
              <w:jc w:val="center"/>
              <w:rPr>
                <w:b/>
              </w:rPr>
            </w:pPr>
            <w:r>
              <w:rPr>
                <w:b/>
              </w:rPr>
              <w:t>Links to the Arts</w:t>
            </w:r>
          </w:p>
        </w:tc>
      </w:tr>
      <w:tr w:rsidR="007B63D4" w14:paraId="7496B6B1" w14:textId="77777777" w:rsidTr="00EF3E9D">
        <w:tc>
          <w:tcPr>
            <w:tcW w:w="960" w:type="dxa"/>
          </w:tcPr>
          <w:p w14:paraId="78376432" w14:textId="77777777" w:rsidR="007B63D4" w:rsidRDefault="007B63D4" w:rsidP="007B63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000BB838" w14:textId="77777777" w:rsidR="007B63D4" w:rsidRDefault="007B63D4" w:rsidP="007B63D4">
            <w:pPr>
              <w:jc w:val="center"/>
              <w:rPr>
                <w:b/>
              </w:rPr>
            </w:pPr>
          </w:p>
          <w:p w14:paraId="5CA6FF1A" w14:textId="77777777" w:rsidR="007B63D4" w:rsidRDefault="007B63D4" w:rsidP="007B63D4">
            <w:pPr>
              <w:jc w:val="center"/>
              <w:rPr>
                <w:b/>
              </w:rPr>
            </w:pPr>
          </w:p>
          <w:p w14:paraId="0D958295" w14:textId="77777777" w:rsidR="007B63D4" w:rsidRDefault="007B63D4" w:rsidP="007B63D4">
            <w:pPr>
              <w:jc w:val="center"/>
              <w:rPr>
                <w:b/>
              </w:rPr>
            </w:pPr>
          </w:p>
          <w:p w14:paraId="3BBF5217" w14:textId="77777777" w:rsidR="007B63D4" w:rsidRDefault="007B63D4" w:rsidP="007B63D4">
            <w:pPr>
              <w:jc w:val="center"/>
              <w:rPr>
                <w:b/>
              </w:rPr>
            </w:pPr>
          </w:p>
          <w:p w14:paraId="35BD0C88" w14:textId="77777777" w:rsidR="007B63D4" w:rsidRDefault="007B63D4" w:rsidP="007B63D4">
            <w:pPr>
              <w:jc w:val="center"/>
              <w:rPr>
                <w:b/>
              </w:rPr>
            </w:pPr>
          </w:p>
          <w:p w14:paraId="30967E85" w14:textId="77777777" w:rsidR="007B63D4" w:rsidRDefault="007B63D4" w:rsidP="007B63D4">
            <w:pPr>
              <w:jc w:val="center"/>
              <w:rPr>
                <w:b/>
              </w:rPr>
            </w:pPr>
          </w:p>
          <w:p w14:paraId="1880883D" w14:textId="77777777" w:rsidR="007B63D4" w:rsidRDefault="007B63D4" w:rsidP="007B63D4">
            <w:pPr>
              <w:jc w:val="center"/>
              <w:rPr>
                <w:b/>
              </w:rPr>
            </w:pPr>
          </w:p>
          <w:p w14:paraId="15F7506C" w14:textId="77777777" w:rsidR="007B63D4" w:rsidRDefault="007B63D4" w:rsidP="007B63D4">
            <w:pPr>
              <w:jc w:val="center"/>
              <w:rPr>
                <w:b/>
              </w:rPr>
            </w:pPr>
          </w:p>
          <w:p w14:paraId="4BD504EB" w14:textId="77777777" w:rsidR="007B63D4" w:rsidRDefault="007B63D4" w:rsidP="007B63D4">
            <w:pPr>
              <w:jc w:val="center"/>
              <w:rPr>
                <w:b/>
              </w:rPr>
            </w:pPr>
          </w:p>
          <w:p w14:paraId="462A825D" w14:textId="77777777" w:rsidR="007B63D4" w:rsidRDefault="007B63D4" w:rsidP="007B63D4">
            <w:pPr>
              <w:jc w:val="center"/>
              <w:rPr>
                <w:b/>
              </w:rPr>
            </w:pPr>
          </w:p>
          <w:p w14:paraId="67D7FF34" w14:textId="77777777" w:rsidR="007B63D4" w:rsidRDefault="007B63D4" w:rsidP="007B63D4">
            <w:pPr>
              <w:jc w:val="center"/>
              <w:rPr>
                <w:b/>
              </w:rPr>
            </w:pPr>
          </w:p>
          <w:p w14:paraId="64664A6D" w14:textId="77777777" w:rsidR="007B63D4" w:rsidRDefault="007B63D4" w:rsidP="007B63D4">
            <w:pPr>
              <w:jc w:val="center"/>
              <w:rPr>
                <w:b/>
              </w:rPr>
            </w:pPr>
          </w:p>
        </w:tc>
        <w:tc>
          <w:tcPr>
            <w:tcW w:w="1968" w:type="dxa"/>
          </w:tcPr>
          <w:p w14:paraId="43421DF3" w14:textId="77777777" w:rsidR="007B63D4" w:rsidRPr="007110C6" w:rsidRDefault="007B63D4" w:rsidP="007B63D4">
            <w:pPr>
              <w:autoSpaceDE w:val="0"/>
              <w:autoSpaceDN w:val="0"/>
              <w:adjustRightInd w:val="0"/>
              <w:spacing w:after="30"/>
              <w:ind w:left="360"/>
              <w:rPr>
                <w:rFonts w:ascii="Arial" w:hAnsi="Arial" w:cs="Arial"/>
                <w:color w:val="000000"/>
              </w:rPr>
            </w:pPr>
          </w:p>
          <w:p w14:paraId="5A83D1C3" w14:textId="77777777" w:rsidR="007B63D4" w:rsidRPr="007110C6" w:rsidRDefault="007B63D4" w:rsidP="007B63D4">
            <w:pPr>
              <w:autoSpaceDE w:val="0"/>
              <w:autoSpaceDN w:val="0"/>
              <w:adjustRightInd w:val="0"/>
              <w:spacing w:after="30"/>
              <w:ind w:left="360"/>
              <w:rPr>
                <w:rFonts w:ascii="Arial" w:hAnsi="Arial" w:cs="Arial"/>
                <w:color w:val="000000"/>
              </w:rPr>
            </w:pPr>
            <w:r w:rsidRPr="007110C6">
              <w:rPr>
                <w:rFonts w:ascii="Arial" w:hAnsi="Arial" w:cs="Arial"/>
                <w:color w:val="000000"/>
              </w:rPr>
              <w:t>Athletics</w:t>
            </w:r>
          </w:p>
          <w:p w14:paraId="0E13018E" w14:textId="77777777" w:rsidR="007B63D4" w:rsidRPr="007110C6" w:rsidRDefault="007B63D4" w:rsidP="007B63D4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</w:rPr>
            </w:pPr>
          </w:p>
          <w:p w14:paraId="0A2F64A7" w14:textId="77777777" w:rsidR="007B63D4" w:rsidRPr="007110C6" w:rsidRDefault="007B63D4" w:rsidP="007B63D4">
            <w:pPr>
              <w:autoSpaceDE w:val="0"/>
              <w:autoSpaceDN w:val="0"/>
              <w:adjustRightInd w:val="0"/>
              <w:spacing w:after="30"/>
              <w:ind w:left="360"/>
              <w:rPr>
                <w:rFonts w:ascii="Arial" w:hAnsi="Arial" w:cs="Arial"/>
                <w:color w:val="000000"/>
              </w:rPr>
            </w:pPr>
          </w:p>
          <w:p w14:paraId="573519C2" w14:textId="77777777" w:rsidR="007B63D4" w:rsidRPr="007110C6" w:rsidRDefault="007B63D4" w:rsidP="007B63D4">
            <w:pPr>
              <w:autoSpaceDE w:val="0"/>
              <w:autoSpaceDN w:val="0"/>
              <w:adjustRightInd w:val="0"/>
              <w:spacing w:after="30"/>
              <w:ind w:left="360"/>
              <w:rPr>
                <w:rFonts w:ascii="Arial" w:hAnsi="Arial" w:cs="Arial"/>
                <w:color w:val="000000"/>
              </w:rPr>
            </w:pPr>
          </w:p>
          <w:p w14:paraId="2B29FF12" w14:textId="77777777" w:rsidR="007B63D4" w:rsidRPr="007110C6" w:rsidRDefault="007B63D4" w:rsidP="007B63D4">
            <w:pPr>
              <w:autoSpaceDE w:val="0"/>
              <w:autoSpaceDN w:val="0"/>
              <w:adjustRightInd w:val="0"/>
              <w:spacing w:after="30"/>
              <w:ind w:left="360"/>
              <w:rPr>
                <w:rFonts w:ascii="Arial" w:hAnsi="Arial" w:cs="Arial"/>
                <w:color w:val="000000"/>
              </w:rPr>
            </w:pPr>
          </w:p>
          <w:p w14:paraId="052B15FB" w14:textId="77777777" w:rsidR="007B63D4" w:rsidRPr="007110C6" w:rsidRDefault="007B63D4" w:rsidP="007B63D4">
            <w:pPr>
              <w:autoSpaceDE w:val="0"/>
              <w:autoSpaceDN w:val="0"/>
              <w:adjustRightInd w:val="0"/>
              <w:spacing w:after="3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0" w:type="dxa"/>
          </w:tcPr>
          <w:p w14:paraId="60F6F9C0" w14:textId="77777777" w:rsidR="007B63D4" w:rsidRPr="007110C6" w:rsidRDefault="007B63D4" w:rsidP="007B63D4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</w:p>
          <w:p w14:paraId="7DD82419" w14:textId="77777777" w:rsidR="007B63D4" w:rsidRPr="007110C6" w:rsidRDefault="007B63D4" w:rsidP="007B63D4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7110C6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See Complete PE resource.</w:t>
            </w:r>
          </w:p>
          <w:p w14:paraId="67EDBBC1" w14:textId="77777777" w:rsidR="007B63D4" w:rsidRPr="007110C6" w:rsidRDefault="007B63D4" w:rsidP="007B63D4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7110C6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Year2 : Locomotion : Jumping : Jumping 1</w:t>
            </w:r>
          </w:p>
          <w:p w14:paraId="2648D1E0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  <w:r w:rsidRPr="007110C6">
              <w:rPr>
                <w:rFonts w:ascii="Arial" w:hAnsi="Arial" w:cs="Arial"/>
              </w:rPr>
              <w:t>SSL1</w:t>
            </w:r>
          </w:p>
        </w:tc>
        <w:tc>
          <w:tcPr>
            <w:tcW w:w="7643" w:type="dxa"/>
          </w:tcPr>
          <w:p w14:paraId="52A85464" w14:textId="77777777" w:rsidR="007B63D4" w:rsidRPr="007110C6" w:rsidRDefault="00000000" w:rsidP="007B63D4">
            <w:pPr>
              <w:jc w:val="center"/>
              <w:rPr>
                <w:rFonts w:ascii="Arial" w:hAnsi="Arial" w:cs="Arial"/>
              </w:rPr>
            </w:pPr>
            <w:hyperlink r:id="rId6" w:history="1">
              <w:r w:rsidR="007B63D4" w:rsidRPr="007110C6">
                <w:rPr>
                  <w:rStyle w:val="Hyperlink"/>
                  <w:rFonts w:ascii="Arial" w:hAnsi="Arial" w:cs="Arial"/>
                </w:rPr>
                <w:t>https://www.completeperesource.com/portal/UnitLibrary/PreviewUnitLibraryById/2db7bbc1-989a-409a-818a-406936c1901c</w:t>
              </w:r>
            </w:hyperlink>
            <w:r w:rsidR="007B63D4" w:rsidRPr="007110C6">
              <w:rPr>
                <w:rFonts w:ascii="Arial" w:hAnsi="Arial" w:cs="Arial"/>
              </w:rPr>
              <w:t xml:space="preserve"> </w:t>
            </w:r>
          </w:p>
          <w:p w14:paraId="1EBA6E40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14:paraId="712452A2" w14:textId="77777777" w:rsidR="007B63D4" w:rsidRPr="00395195" w:rsidRDefault="007B63D4" w:rsidP="007B63D4">
            <w:pPr>
              <w:autoSpaceDE w:val="0"/>
              <w:autoSpaceDN w:val="0"/>
              <w:adjustRightInd w:val="0"/>
              <w:spacing w:after="30"/>
              <w:ind w:left="360"/>
              <w:rPr>
                <w:rFonts w:ascii="Arial" w:hAnsi="Arial" w:cs="Arial"/>
                <w:color w:val="000000"/>
              </w:rPr>
            </w:pPr>
          </w:p>
          <w:p w14:paraId="1982F256" w14:textId="77777777" w:rsidR="007B63D4" w:rsidRPr="00395195" w:rsidRDefault="007B63D4" w:rsidP="007B63D4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</w:rPr>
            </w:pPr>
          </w:p>
          <w:p w14:paraId="4F978CDB" w14:textId="77777777" w:rsidR="007B63D4" w:rsidRPr="00395195" w:rsidRDefault="007B63D4" w:rsidP="007B63D4">
            <w:pPr>
              <w:autoSpaceDE w:val="0"/>
              <w:autoSpaceDN w:val="0"/>
              <w:adjustRightInd w:val="0"/>
              <w:spacing w:after="30"/>
              <w:ind w:left="360"/>
              <w:rPr>
                <w:rFonts w:ascii="Arial" w:hAnsi="Arial" w:cs="Arial"/>
                <w:color w:val="000000"/>
              </w:rPr>
            </w:pPr>
          </w:p>
          <w:p w14:paraId="04038F92" w14:textId="77777777" w:rsidR="007B63D4" w:rsidRPr="00395195" w:rsidRDefault="007B63D4" w:rsidP="007B63D4">
            <w:pPr>
              <w:autoSpaceDE w:val="0"/>
              <w:autoSpaceDN w:val="0"/>
              <w:adjustRightInd w:val="0"/>
              <w:spacing w:after="30"/>
              <w:ind w:left="360"/>
              <w:rPr>
                <w:rFonts w:ascii="Arial" w:hAnsi="Arial" w:cs="Arial"/>
                <w:color w:val="000000"/>
              </w:rPr>
            </w:pPr>
          </w:p>
          <w:p w14:paraId="17A777A2" w14:textId="77777777" w:rsidR="007B63D4" w:rsidRPr="00395195" w:rsidRDefault="007B63D4" w:rsidP="007B63D4">
            <w:pPr>
              <w:autoSpaceDE w:val="0"/>
              <w:autoSpaceDN w:val="0"/>
              <w:adjustRightInd w:val="0"/>
              <w:spacing w:after="30"/>
              <w:ind w:left="360"/>
              <w:rPr>
                <w:rFonts w:ascii="Arial" w:hAnsi="Arial" w:cs="Arial"/>
                <w:color w:val="000000"/>
              </w:rPr>
            </w:pPr>
          </w:p>
          <w:p w14:paraId="0EA5400C" w14:textId="77777777" w:rsidR="007B63D4" w:rsidRPr="00395195" w:rsidRDefault="007B63D4" w:rsidP="007B63D4">
            <w:pPr>
              <w:autoSpaceDE w:val="0"/>
              <w:autoSpaceDN w:val="0"/>
              <w:adjustRightInd w:val="0"/>
              <w:spacing w:after="30"/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7B63D4" w14:paraId="03442BD8" w14:textId="77777777" w:rsidTr="00EF3E9D">
        <w:tc>
          <w:tcPr>
            <w:tcW w:w="960" w:type="dxa"/>
          </w:tcPr>
          <w:p w14:paraId="54EB9631" w14:textId="77777777" w:rsidR="007B63D4" w:rsidRDefault="007B63D4" w:rsidP="007B63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CEDB33C" w14:textId="77777777" w:rsidR="007B63D4" w:rsidRDefault="007B63D4" w:rsidP="007B63D4">
            <w:pPr>
              <w:rPr>
                <w:b/>
              </w:rPr>
            </w:pPr>
          </w:p>
          <w:p w14:paraId="7601F20A" w14:textId="77777777" w:rsidR="007B63D4" w:rsidRDefault="007B63D4" w:rsidP="007B63D4">
            <w:pPr>
              <w:rPr>
                <w:b/>
              </w:rPr>
            </w:pPr>
          </w:p>
          <w:p w14:paraId="43AF638B" w14:textId="77777777" w:rsidR="007B63D4" w:rsidRDefault="007B63D4" w:rsidP="007B63D4">
            <w:pPr>
              <w:rPr>
                <w:b/>
              </w:rPr>
            </w:pPr>
          </w:p>
          <w:p w14:paraId="3A8A935A" w14:textId="77777777" w:rsidR="007B63D4" w:rsidRDefault="007B63D4" w:rsidP="007B63D4">
            <w:pPr>
              <w:rPr>
                <w:b/>
              </w:rPr>
            </w:pPr>
          </w:p>
          <w:p w14:paraId="7143C4F3" w14:textId="77777777" w:rsidR="007B63D4" w:rsidRDefault="007B63D4" w:rsidP="007B63D4">
            <w:pPr>
              <w:rPr>
                <w:b/>
              </w:rPr>
            </w:pPr>
          </w:p>
          <w:p w14:paraId="4FE795A3" w14:textId="77777777" w:rsidR="007B63D4" w:rsidRDefault="007B63D4" w:rsidP="007B63D4">
            <w:pPr>
              <w:rPr>
                <w:b/>
              </w:rPr>
            </w:pPr>
          </w:p>
          <w:p w14:paraId="026475B2" w14:textId="77777777" w:rsidR="007B63D4" w:rsidRDefault="007B63D4" w:rsidP="007B63D4">
            <w:pPr>
              <w:rPr>
                <w:b/>
              </w:rPr>
            </w:pPr>
          </w:p>
          <w:p w14:paraId="6303DB38" w14:textId="77777777" w:rsidR="007B63D4" w:rsidRDefault="007B63D4" w:rsidP="007B63D4">
            <w:pPr>
              <w:rPr>
                <w:b/>
              </w:rPr>
            </w:pPr>
          </w:p>
          <w:p w14:paraId="25FDDDF9" w14:textId="77777777" w:rsidR="007B63D4" w:rsidRDefault="007B63D4" w:rsidP="007B63D4">
            <w:pPr>
              <w:rPr>
                <w:b/>
              </w:rPr>
            </w:pPr>
          </w:p>
          <w:p w14:paraId="17394FC8" w14:textId="77777777" w:rsidR="007B63D4" w:rsidRDefault="007B63D4" w:rsidP="007B63D4">
            <w:pPr>
              <w:rPr>
                <w:b/>
              </w:rPr>
            </w:pPr>
          </w:p>
        </w:tc>
        <w:tc>
          <w:tcPr>
            <w:tcW w:w="1968" w:type="dxa"/>
          </w:tcPr>
          <w:p w14:paraId="0CB67996" w14:textId="77777777" w:rsidR="007B63D4" w:rsidRPr="007110C6" w:rsidRDefault="007B63D4" w:rsidP="007B63D4">
            <w:pPr>
              <w:ind w:left="360"/>
              <w:rPr>
                <w:rFonts w:ascii="Arial" w:hAnsi="Arial" w:cs="Arial"/>
              </w:rPr>
            </w:pPr>
          </w:p>
          <w:p w14:paraId="4F631F5F" w14:textId="77777777" w:rsidR="007B63D4" w:rsidRPr="007110C6" w:rsidRDefault="007B63D4" w:rsidP="007B63D4">
            <w:pPr>
              <w:ind w:left="360"/>
              <w:rPr>
                <w:rFonts w:ascii="Arial" w:hAnsi="Arial" w:cs="Arial"/>
              </w:rPr>
            </w:pPr>
          </w:p>
          <w:p w14:paraId="28B75BFA" w14:textId="77777777" w:rsidR="007B63D4" w:rsidRPr="007110C6" w:rsidRDefault="007B63D4" w:rsidP="007B63D4">
            <w:pPr>
              <w:ind w:left="360"/>
              <w:rPr>
                <w:rFonts w:ascii="Arial" w:hAnsi="Arial" w:cs="Arial"/>
              </w:rPr>
            </w:pPr>
          </w:p>
          <w:p w14:paraId="1D503ED8" w14:textId="77777777" w:rsidR="007B63D4" w:rsidRPr="007110C6" w:rsidRDefault="007B63D4" w:rsidP="007B63D4">
            <w:pPr>
              <w:ind w:left="360"/>
              <w:rPr>
                <w:rFonts w:ascii="Arial" w:hAnsi="Arial" w:cs="Arial"/>
              </w:rPr>
            </w:pPr>
          </w:p>
          <w:p w14:paraId="2A87A0B6" w14:textId="77777777" w:rsidR="007B63D4" w:rsidRPr="007110C6" w:rsidRDefault="007B63D4" w:rsidP="007B63D4">
            <w:pPr>
              <w:ind w:left="360"/>
              <w:rPr>
                <w:rFonts w:ascii="Arial" w:hAnsi="Arial" w:cs="Arial"/>
              </w:rPr>
            </w:pPr>
            <w:r w:rsidRPr="007110C6">
              <w:rPr>
                <w:rFonts w:ascii="Arial" w:hAnsi="Arial" w:cs="Arial"/>
              </w:rPr>
              <w:t>Athletics</w:t>
            </w:r>
          </w:p>
          <w:p w14:paraId="302D4175" w14:textId="77777777" w:rsidR="007B63D4" w:rsidRPr="007110C6" w:rsidRDefault="007B63D4" w:rsidP="007B63D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14:paraId="5334E917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</w:p>
          <w:p w14:paraId="2FDEEB0D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</w:p>
          <w:p w14:paraId="15EC2772" w14:textId="77777777" w:rsidR="007B63D4" w:rsidRPr="007110C6" w:rsidRDefault="007B63D4" w:rsidP="007B63D4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7110C6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See Complete PE resource.</w:t>
            </w:r>
          </w:p>
          <w:p w14:paraId="1FB1EC19" w14:textId="77777777" w:rsidR="007B63D4" w:rsidRDefault="007B63D4" w:rsidP="007B63D4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7110C6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Year2 : Locomotion : Jumping : Jumping 1</w:t>
            </w:r>
          </w:p>
          <w:p w14:paraId="07BB50F4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  <w:r w:rsidRPr="007110C6">
              <w:rPr>
                <w:rFonts w:ascii="Arial" w:hAnsi="Arial" w:cs="Arial"/>
              </w:rPr>
              <w:t>SSL2</w:t>
            </w:r>
          </w:p>
          <w:p w14:paraId="381D5A43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</w:p>
          <w:p w14:paraId="591C89F7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</w:p>
          <w:p w14:paraId="36E5A977" w14:textId="77777777" w:rsidR="007B63D4" w:rsidRPr="007110C6" w:rsidRDefault="007B63D4" w:rsidP="007B63D4">
            <w:pPr>
              <w:rPr>
                <w:rFonts w:ascii="Arial" w:hAnsi="Arial" w:cs="Arial"/>
              </w:rPr>
            </w:pPr>
          </w:p>
        </w:tc>
        <w:tc>
          <w:tcPr>
            <w:tcW w:w="7643" w:type="dxa"/>
          </w:tcPr>
          <w:p w14:paraId="23A300D1" w14:textId="77777777" w:rsidR="007B63D4" w:rsidRPr="007110C6" w:rsidRDefault="00000000" w:rsidP="007B63D4">
            <w:pPr>
              <w:jc w:val="center"/>
              <w:rPr>
                <w:rFonts w:ascii="Arial" w:hAnsi="Arial" w:cs="Arial"/>
              </w:rPr>
            </w:pPr>
            <w:hyperlink r:id="rId7" w:history="1">
              <w:r w:rsidR="007B63D4" w:rsidRPr="007110C6">
                <w:rPr>
                  <w:rStyle w:val="Hyperlink"/>
                  <w:rFonts w:ascii="Arial" w:hAnsi="Arial" w:cs="Arial"/>
                </w:rPr>
                <w:t>https://www.completeperesource.com/portal/UnitLibrary/PreviewUnitLibraryById/2db7bbc1-989a-409a-818a-406936c1901c</w:t>
              </w:r>
            </w:hyperlink>
            <w:r w:rsidR="007B63D4" w:rsidRPr="007110C6">
              <w:rPr>
                <w:rFonts w:ascii="Arial" w:hAnsi="Arial" w:cs="Arial"/>
              </w:rPr>
              <w:t xml:space="preserve"> </w:t>
            </w:r>
          </w:p>
          <w:p w14:paraId="3F630973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14:paraId="556E4B1B" w14:textId="77777777" w:rsidR="007B63D4" w:rsidRDefault="007B63D4" w:rsidP="007B63D4">
            <w:pPr>
              <w:rPr>
                <w:b/>
              </w:rPr>
            </w:pPr>
          </w:p>
        </w:tc>
      </w:tr>
    </w:tbl>
    <w:p w14:paraId="6952B98F" w14:textId="77777777" w:rsidR="00014034" w:rsidRDefault="00014034" w:rsidP="00014034">
      <w:pPr>
        <w:ind w:firstLine="720"/>
        <w:rPr>
          <w:b/>
        </w:rPr>
      </w:pP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4B78F2C5" wp14:editId="7A063E3D">
            <wp:simplePos x="0" y="0"/>
            <wp:positionH relativeFrom="column">
              <wp:posOffset>8982075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596B8" w14:textId="77777777" w:rsidR="00014034" w:rsidRDefault="00014034" w:rsidP="00014034">
      <w:pPr>
        <w:ind w:firstLine="72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6"/>
        <w:gridCol w:w="2146"/>
        <w:gridCol w:w="2755"/>
        <w:gridCol w:w="6884"/>
        <w:gridCol w:w="2777"/>
      </w:tblGrid>
      <w:tr w:rsidR="00014034" w14:paraId="480049B1" w14:textId="77777777" w:rsidTr="00EF3E9D">
        <w:tc>
          <w:tcPr>
            <w:tcW w:w="826" w:type="dxa"/>
          </w:tcPr>
          <w:p w14:paraId="5C93CD4F" w14:textId="77777777" w:rsidR="00014034" w:rsidRDefault="00014034" w:rsidP="00014034">
            <w:pPr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2146" w:type="dxa"/>
          </w:tcPr>
          <w:p w14:paraId="2D383FF1" w14:textId="77777777" w:rsidR="00014034" w:rsidRDefault="00014034" w:rsidP="00014034">
            <w:pPr>
              <w:jc w:val="center"/>
              <w:rPr>
                <w:b/>
              </w:rPr>
            </w:pPr>
            <w:r>
              <w:rPr>
                <w:b/>
              </w:rPr>
              <w:t>Learning Objective and Success Criteria</w:t>
            </w:r>
          </w:p>
        </w:tc>
        <w:tc>
          <w:tcPr>
            <w:tcW w:w="2755" w:type="dxa"/>
          </w:tcPr>
          <w:p w14:paraId="61F9DE22" w14:textId="77777777" w:rsidR="00014034" w:rsidRDefault="00014034" w:rsidP="00014034">
            <w:pPr>
              <w:jc w:val="center"/>
              <w:rPr>
                <w:b/>
              </w:rPr>
            </w:pPr>
            <w:r>
              <w:rPr>
                <w:b/>
              </w:rPr>
              <w:t>Learning Tasks &amp; Activities</w:t>
            </w:r>
          </w:p>
        </w:tc>
        <w:tc>
          <w:tcPr>
            <w:tcW w:w="6884" w:type="dxa"/>
          </w:tcPr>
          <w:p w14:paraId="49CBB989" w14:textId="77777777" w:rsidR="00014034" w:rsidRDefault="00014034" w:rsidP="00014034">
            <w:pPr>
              <w:jc w:val="center"/>
              <w:rPr>
                <w:b/>
              </w:rPr>
            </w:pPr>
            <w:r>
              <w:rPr>
                <w:b/>
              </w:rPr>
              <w:t>Resources/ICT</w:t>
            </w:r>
          </w:p>
        </w:tc>
        <w:tc>
          <w:tcPr>
            <w:tcW w:w="2777" w:type="dxa"/>
          </w:tcPr>
          <w:p w14:paraId="279987ED" w14:textId="77777777" w:rsidR="00014034" w:rsidRDefault="00014034" w:rsidP="00014034">
            <w:pPr>
              <w:jc w:val="center"/>
              <w:rPr>
                <w:b/>
              </w:rPr>
            </w:pPr>
            <w:r>
              <w:rPr>
                <w:b/>
              </w:rPr>
              <w:t>Links to the Arts</w:t>
            </w:r>
          </w:p>
        </w:tc>
      </w:tr>
      <w:tr w:rsidR="007B63D4" w14:paraId="6B0F5638" w14:textId="77777777" w:rsidTr="00EF3E9D">
        <w:tc>
          <w:tcPr>
            <w:tcW w:w="826" w:type="dxa"/>
          </w:tcPr>
          <w:p w14:paraId="4E17E6CA" w14:textId="77777777" w:rsidR="007B63D4" w:rsidRPr="00014034" w:rsidRDefault="007B63D4" w:rsidP="007B63D4">
            <w:pPr>
              <w:jc w:val="center"/>
              <w:rPr>
                <w:b/>
              </w:rPr>
            </w:pPr>
            <w:r w:rsidRPr="00014034">
              <w:rPr>
                <w:b/>
              </w:rPr>
              <w:t>3</w:t>
            </w:r>
          </w:p>
          <w:p w14:paraId="05FDA4E9" w14:textId="77777777" w:rsidR="007B63D4" w:rsidRDefault="007B63D4" w:rsidP="007B63D4">
            <w:pPr>
              <w:jc w:val="center"/>
            </w:pPr>
          </w:p>
          <w:p w14:paraId="6EAC23BB" w14:textId="77777777" w:rsidR="007B63D4" w:rsidRDefault="007B63D4" w:rsidP="007B63D4">
            <w:pPr>
              <w:jc w:val="center"/>
            </w:pPr>
          </w:p>
          <w:p w14:paraId="5CE3B9C3" w14:textId="77777777" w:rsidR="007B63D4" w:rsidRDefault="007B63D4" w:rsidP="007B63D4">
            <w:pPr>
              <w:jc w:val="center"/>
            </w:pPr>
          </w:p>
          <w:p w14:paraId="275A5F5C" w14:textId="77777777" w:rsidR="007B63D4" w:rsidRDefault="007B63D4" w:rsidP="007B63D4">
            <w:pPr>
              <w:jc w:val="center"/>
            </w:pPr>
          </w:p>
          <w:p w14:paraId="51090704" w14:textId="77777777" w:rsidR="007B63D4" w:rsidRDefault="007B63D4" w:rsidP="007B63D4">
            <w:pPr>
              <w:jc w:val="center"/>
            </w:pPr>
          </w:p>
          <w:p w14:paraId="625EFFF0" w14:textId="77777777" w:rsidR="007B63D4" w:rsidRDefault="007B63D4" w:rsidP="007B63D4">
            <w:pPr>
              <w:jc w:val="center"/>
            </w:pPr>
          </w:p>
          <w:p w14:paraId="718D9212" w14:textId="77777777" w:rsidR="007B63D4" w:rsidRDefault="007B63D4" w:rsidP="007B63D4">
            <w:pPr>
              <w:jc w:val="center"/>
            </w:pPr>
          </w:p>
          <w:p w14:paraId="5F29AE5B" w14:textId="77777777" w:rsidR="007B63D4" w:rsidRDefault="007B63D4" w:rsidP="007B63D4">
            <w:pPr>
              <w:jc w:val="center"/>
            </w:pPr>
          </w:p>
          <w:p w14:paraId="5D12AF99" w14:textId="77777777" w:rsidR="007B63D4" w:rsidRDefault="007B63D4" w:rsidP="007B63D4">
            <w:pPr>
              <w:jc w:val="center"/>
            </w:pPr>
          </w:p>
          <w:p w14:paraId="30E778EB" w14:textId="77777777" w:rsidR="007B63D4" w:rsidRDefault="007B63D4" w:rsidP="007B63D4">
            <w:pPr>
              <w:jc w:val="center"/>
            </w:pPr>
          </w:p>
          <w:p w14:paraId="3B169E45" w14:textId="77777777" w:rsidR="007B63D4" w:rsidRDefault="007B63D4" w:rsidP="007B63D4">
            <w:pPr>
              <w:jc w:val="center"/>
            </w:pPr>
          </w:p>
          <w:p w14:paraId="6DC2A12B" w14:textId="77777777" w:rsidR="007B63D4" w:rsidRDefault="007B63D4" w:rsidP="007B63D4">
            <w:pPr>
              <w:jc w:val="center"/>
            </w:pPr>
          </w:p>
          <w:p w14:paraId="5EADE23C" w14:textId="77777777" w:rsidR="007B63D4" w:rsidRDefault="007B63D4" w:rsidP="007B63D4">
            <w:pPr>
              <w:jc w:val="center"/>
            </w:pPr>
          </w:p>
          <w:p w14:paraId="4FCCFC20" w14:textId="77777777" w:rsidR="007B63D4" w:rsidRDefault="007B63D4" w:rsidP="007B63D4">
            <w:pPr>
              <w:jc w:val="center"/>
            </w:pPr>
          </w:p>
          <w:p w14:paraId="05F139C9" w14:textId="77777777" w:rsidR="007B63D4" w:rsidRDefault="007B63D4" w:rsidP="007B63D4">
            <w:pPr>
              <w:jc w:val="center"/>
            </w:pPr>
          </w:p>
          <w:p w14:paraId="1242858D" w14:textId="77777777" w:rsidR="007B63D4" w:rsidRDefault="007B63D4" w:rsidP="007B63D4">
            <w:pPr>
              <w:jc w:val="center"/>
            </w:pPr>
          </w:p>
        </w:tc>
        <w:tc>
          <w:tcPr>
            <w:tcW w:w="2146" w:type="dxa"/>
          </w:tcPr>
          <w:p w14:paraId="1D0A282C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</w:p>
          <w:p w14:paraId="29B3F16F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  <w:r w:rsidRPr="007110C6">
              <w:rPr>
                <w:rFonts w:ascii="Arial" w:hAnsi="Arial" w:cs="Arial"/>
              </w:rPr>
              <w:t>Athletics</w:t>
            </w:r>
          </w:p>
          <w:p w14:paraId="7741F3CE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</w:p>
          <w:p w14:paraId="383326CA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</w:p>
          <w:p w14:paraId="1D63DE17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</w:p>
          <w:p w14:paraId="1B4BCF81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</w:p>
          <w:p w14:paraId="466455B7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</w:p>
          <w:p w14:paraId="12391CC2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</w:p>
          <w:p w14:paraId="3410F8B2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</w:p>
          <w:p w14:paraId="0A21A3AD" w14:textId="77777777" w:rsidR="007B63D4" w:rsidRPr="007110C6" w:rsidRDefault="007B63D4" w:rsidP="007B63D4">
            <w:pPr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14:paraId="4790E39D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</w:p>
          <w:p w14:paraId="1C78C79E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</w:p>
          <w:p w14:paraId="608EBA1C" w14:textId="77777777" w:rsidR="007B63D4" w:rsidRPr="007110C6" w:rsidRDefault="007B63D4" w:rsidP="007B63D4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7110C6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See Complete PE resource.</w:t>
            </w:r>
          </w:p>
          <w:p w14:paraId="5E86A979" w14:textId="77777777" w:rsidR="007B63D4" w:rsidRDefault="007B63D4" w:rsidP="007B63D4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7110C6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Year2 : Locomotion : Jumping : Jumping 1</w:t>
            </w:r>
          </w:p>
          <w:p w14:paraId="6F2076F9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  <w:r w:rsidRPr="007110C6">
              <w:rPr>
                <w:rFonts w:ascii="Arial" w:hAnsi="Arial" w:cs="Arial"/>
              </w:rPr>
              <w:t>SSL3</w:t>
            </w:r>
          </w:p>
          <w:p w14:paraId="4B811D80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</w:p>
          <w:p w14:paraId="335598D5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</w:p>
          <w:p w14:paraId="75D4FB57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</w:p>
          <w:p w14:paraId="06BB4241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</w:p>
          <w:p w14:paraId="58E95EA6" w14:textId="77777777" w:rsidR="007B63D4" w:rsidRPr="007110C6" w:rsidRDefault="007B63D4" w:rsidP="007B63D4">
            <w:pPr>
              <w:tabs>
                <w:tab w:val="left" w:pos="3645"/>
              </w:tabs>
              <w:rPr>
                <w:rFonts w:ascii="Arial" w:hAnsi="Arial" w:cs="Arial"/>
              </w:rPr>
            </w:pPr>
          </w:p>
        </w:tc>
        <w:tc>
          <w:tcPr>
            <w:tcW w:w="6884" w:type="dxa"/>
          </w:tcPr>
          <w:p w14:paraId="0BE0F880" w14:textId="77777777" w:rsidR="007B63D4" w:rsidRPr="007110C6" w:rsidRDefault="00000000" w:rsidP="007B63D4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7B63D4" w:rsidRPr="007110C6">
                <w:rPr>
                  <w:rStyle w:val="Hyperlink"/>
                  <w:rFonts w:ascii="Arial" w:hAnsi="Arial" w:cs="Arial"/>
                </w:rPr>
                <w:t>https://www.completeperesource.com/portal/UnitLibrary/PreviewUnitLibraryById/2db7bbc1-989a-409a-818a-406936c1901c</w:t>
              </w:r>
            </w:hyperlink>
            <w:r w:rsidR="007B63D4" w:rsidRPr="007110C6">
              <w:rPr>
                <w:rFonts w:ascii="Arial" w:hAnsi="Arial" w:cs="Arial"/>
              </w:rPr>
              <w:t xml:space="preserve"> </w:t>
            </w:r>
          </w:p>
          <w:p w14:paraId="50A9F315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14:paraId="22DF4964" w14:textId="77777777" w:rsidR="007B63D4" w:rsidRDefault="007B63D4" w:rsidP="007B63D4"/>
        </w:tc>
      </w:tr>
      <w:tr w:rsidR="007B63D4" w14:paraId="704A5059" w14:textId="77777777" w:rsidTr="00EF3E9D">
        <w:tc>
          <w:tcPr>
            <w:tcW w:w="826" w:type="dxa"/>
          </w:tcPr>
          <w:p w14:paraId="466B9AD4" w14:textId="77777777" w:rsidR="007B63D4" w:rsidRPr="00014034" w:rsidRDefault="007B63D4" w:rsidP="007B63D4">
            <w:pPr>
              <w:jc w:val="center"/>
              <w:rPr>
                <w:b/>
              </w:rPr>
            </w:pPr>
            <w:r w:rsidRPr="00014034">
              <w:rPr>
                <w:b/>
              </w:rPr>
              <w:t>4</w:t>
            </w:r>
          </w:p>
          <w:p w14:paraId="291F93DA" w14:textId="77777777" w:rsidR="007B63D4" w:rsidRDefault="007B63D4" w:rsidP="007B63D4"/>
          <w:p w14:paraId="3B77EE0F" w14:textId="77777777" w:rsidR="007B63D4" w:rsidRDefault="007B63D4" w:rsidP="007B63D4"/>
          <w:p w14:paraId="02F48374" w14:textId="77777777" w:rsidR="007B63D4" w:rsidRDefault="007B63D4" w:rsidP="007B63D4"/>
          <w:p w14:paraId="7963AFFC" w14:textId="77777777" w:rsidR="007B63D4" w:rsidRDefault="007B63D4" w:rsidP="007B63D4"/>
          <w:p w14:paraId="00635542" w14:textId="77777777" w:rsidR="007B63D4" w:rsidRDefault="007B63D4" w:rsidP="007B63D4"/>
          <w:p w14:paraId="7DCA6F02" w14:textId="77777777" w:rsidR="007B63D4" w:rsidRDefault="007B63D4" w:rsidP="007B63D4"/>
          <w:p w14:paraId="5A119C1C" w14:textId="77777777" w:rsidR="007B63D4" w:rsidRDefault="007B63D4" w:rsidP="007B63D4"/>
          <w:p w14:paraId="709EB41D" w14:textId="77777777" w:rsidR="007B63D4" w:rsidRDefault="007B63D4" w:rsidP="007B63D4"/>
          <w:p w14:paraId="1370A37D" w14:textId="77777777" w:rsidR="007B63D4" w:rsidRDefault="007B63D4" w:rsidP="007B63D4"/>
        </w:tc>
        <w:tc>
          <w:tcPr>
            <w:tcW w:w="2146" w:type="dxa"/>
          </w:tcPr>
          <w:p w14:paraId="633CBC10" w14:textId="77777777" w:rsidR="007B63D4" w:rsidRPr="007110C6" w:rsidRDefault="007B63D4" w:rsidP="007B63D4">
            <w:pPr>
              <w:pStyle w:val="ListParagraph"/>
              <w:tabs>
                <w:tab w:val="left" w:pos="921"/>
              </w:tabs>
              <w:ind w:left="360"/>
              <w:jc w:val="center"/>
              <w:rPr>
                <w:rFonts w:ascii="Arial" w:hAnsi="Arial" w:cs="Arial"/>
              </w:rPr>
            </w:pPr>
          </w:p>
          <w:p w14:paraId="2C07A0DC" w14:textId="77777777" w:rsidR="007B63D4" w:rsidRPr="007110C6" w:rsidRDefault="007B63D4" w:rsidP="007B63D4">
            <w:pPr>
              <w:pStyle w:val="ListParagraph"/>
              <w:tabs>
                <w:tab w:val="left" w:pos="921"/>
              </w:tabs>
              <w:ind w:left="360"/>
              <w:jc w:val="center"/>
              <w:rPr>
                <w:rFonts w:ascii="Arial" w:hAnsi="Arial" w:cs="Arial"/>
              </w:rPr>
            </w:pPr>
            <w:r w:rsidRPr="007110C6">
              <w:rPr>
                <w:rFonts w:ascii="Arial" w:hAnsi="Arial" w:cs="Arial"/>
              </w:rPr>
              <w:t>Athletics</w:t>
            </w:r>
          </w:p>
          <w:p w14:paraId="3BB2D2BE" w14:textId="77777777" w:rsidR="007B63D4" w:rsidRPr="007110C6" w:rsidRDefault="007B63D4" w:rsidP="007B63D4">
            <w:pPr>
              <w:pStyle w:val="ListParagraph"/>
              <w:tabs>
                <w:tab w:val="left" w:pos="921"/>
              </w:tabs>
              <w:ind w:left="360"/>
              <w:rPr>
                <w:rFonts w:ascii="Arial" w:hAnsi="Arial" w:cs="Arial"/>
              </w:rPr>
            </w:pPr>
          </w:p>
          <w:p w14:paraId="564B8D0D" w14:textId="77777777" w:rsidR="007B63D4" w:rsidRPr="007110C6" w:rsidRDefault="007B63D4" w:rsidP="007B63D4">
            <w:pPr>
              <w:pStyle w:val="ListParagraph"/>
              <w:tabs>
                <w:tab w:val="left" w:pos="921"/>
              </w:tabs>
              <w:ind w:left="360"/>
              <w:rPr>
                <w:rFonts w:ascii="Arial" w:hAnsi="Arial" w:cs="Arial"/>
              </w:rPr>
            </w:pPr>
          </w:p>
          <w:p w14:paraId="2B6F173F" w14:textId="77777777" w:rsidR="007B63D4" w:rsidRPr="007110C6" w:rsidRDefault="007B63D4" w:rsidP="007B63D4">
            <w:pPr>
              <w:pStyle w:val="ListParagraph"/>
              <w:tabs>
                <w:tab w:val="left" w:pos="921"/>
              </w:tabs>
              <w:ind w:left="360"/>
              <w:rPr>
                <w:rFonts w:ascii="Arial" w:hAnsi="Arial" w:cs="Arial"/>
              </w:rPr>
            </w:pPr>
          </w:p>
          <w:p w14:paraId="5FDB9876" w14:textId="77777777" w:rsidR="007B63D4" w:rsidRPr="007110C6" w:rsidRDefault="007B63D4" w:rsidP="007B63D4">
            <w:pPr>
              <w:pStyle w:val="ListParagraph"/>
              <w:tabs>
                <w:tab w:val="left" w:pos="921"/>
              </w:tabs>
              <w:ind w:left="360"/>
              <w:rPr>
                <w:rFonts w:ascii="Arial" w:hAnsi="Arial" w:cs="Arial"/>
              </w:rPr>
            </w:pPr>
          </w:p>
          <w:p w14:paraId="0674D923" w14:textId="77777777" w:rsidR="007B63D4" w:rsidRPr="007B63D4" w:rsidRDefault="007B63D4" w:rsidP="007B63D4">
            <w:pPr>
              <w:tabs>
                <w:tab w:val="left" w:pos="921"/>
              </w:tabs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14:paraId="4BBAC744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</w:p>
          <w:p w14:paraId="577B5458" w14:textId="77777777" w:rsidR="007B63D4" w:rsidRPr="007110C6" w:rsidRDefault="007B63D4" w:rsidP="007B63D4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7110C6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See Complete PE resource.</w:t>
            </w:r>
          </w:p>
          <w:p w14:paraId="315F893D" w14:textId="77777777" w:rsidR="007B63D4" w:rsidRDefault="007B63D4" w:rsidP="007B63D4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7110C6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Year2 : Locomotion : Jumping : Jumping 1</w:t>
            </w:r>
          </w:p>
          <w:p w14:paraId="3920B7C3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  <w:r w:rsidRPr="007110C6">
              <w:rPr>
                <w:rFonts w:ascii="Arial" w:hAnsi="Arial" w:cs="Arial"/>
              </w:rPr>
              <w:t>SSL4</w:t>
            </w:r>
          </w:p>
          <w:p w14:paraId="37367C12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  <w:r w:rsidRPr="007110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84" w:type="dxa"/>
          </w:tcPr>
          <w:p w14:paraId="40429C46" w14:textId="77777777" w:rsidR="007B63D4" w:rsidRPr="007110C6" w:rsidRDefault="00000000" w:rsidP="007B63D4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7B63D4" w:rsidRPr="007110C6">
                <w:rPr>
                  <w:rStyle w:val="Hyperlink"/>
                  <w:rFonts w:ascii="Arial" w:hAnsi="Arial" w:cs="Arial"/>
                </w:rPr>
                <w:t>https://www.completeperesource.com/portal/UnitLibrary/PreviewUnitLibraryById/2db7bbc1-989a-409a-818a-406936c1901c</w:t>
              </w:r>
            </w:hyperlink>
            <w:r w:rsidR="007B63D4" w:rsidRPr="007110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77" w:type="dxa"/>
          </w:tcPr>
          <w:p w14:paraId="56720C2F" w14:textId="77777777" w:rsidR="007B63D4" w:rsidRDefault="007B63D4" w:rsidP="007B63D4"/>
        </w:tc>
      </w:tr>
    </w:tbl>
    <w:p w14:paraId="6DF94809" w14:textId="77777777" w:rsidR="005B44FD" w:rsidRDefault="005B44FD"/>
    <w:p w14:paraId="0F4D7C15" w14:textId="77777777" w:rsidR="007B63D4" w:rsidRDefault="007B63D4"/>
    <w:p w14:paraId="2A9DDA04" w14:textId="77777777" w:rsidR="007B63D4" w:rsidRDefault="007B63D4"/>
    <w:p w14:paraId="04C1A1A0" w14:textId="77777777" w:rsidR="00014034" w:rsidRDefault="0001403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8"/>
        <w:gridCol w:w="2096"/>
        <w:gridCol w:w="2150"/>
        <w:gridCol w:w="7397"/>
        <w:gridCol w:w="2777"/>
      </w:tblGrid>
      <w:tr w:rsidR="00014034" w14:paraId="0E075514" w14:textId="77777777" w:rsidTr="00EF3E9D">
        <w:tc>
          <w:tcPr>
            <w:tcW w:w="968" w:type="dxa"/>
          </w:tcPr>
          <w:p w14:paraId="13622642" w14:textId="77777777" w:rsidR="00014034" w:rsidRDefault="00014034" w:rsidP="00780AE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Lesson</w:t>
            </w:r>
          </w:p>
        </w:tc>
        <w:tc>
          <w:tcPr>
            <w:tcW w:w="2096" w:type="dxa"/>
          </w:tcPr>
          <w:p w14:paraId="37626F1E" w14:textId="77777777" w:rsidR="00014034" w:rsidRDefault="00014034" w:rsidP="00780AEF">
            <w:pPr>
              <w:jc w:val="center"/>
              <w:rPr>
                <w:b/>
              </w:rPr>
            </w:pPr>
            <w:r>
              <w:rPr>
                <w:b/>
              </w:rPr>
              <w:t>Learning Objective and Success Criteria</w:t>
            </w:r>
          </w:p>
        </w:tc>
        <w:tc>
          <w:tcPr>
            <w:tcW w:w="2150" w:type="dxa"/>
          </w:tcPr>
          <w:p w14:paraId="564DB421" w14:textId="77777777" w:rsidR="00014034" w:rsidRDefault="00014034" w:rsidP="00780AEF">
            <w:pPr>
              <w:jc w:val="center"/>
              <w:rPr>
                <w:b/>
              </w:rPr>
            </w:pPr>
            <w:r>
              <w:rPr>
                <w:b/>
              </w:rPr>
              <w:t>Learning Tasks &amp; Activities</w:t>
            </w:r>
          </w:p>
        </w:tc>
        <w:tc>
          <w:tcPr>
            <w:tcW w:w="7397" w:type="dxa"/>
          </w:tcPr>
          <w:p w14:paraId="7E0434D8" w14:textId="77777777" w:rsidR="00014034" w:rsidRDefault="00014034" w:rsidP="00780AEF">
            <w:pPr>
              <w:jc w:val="center"/>
              <w:rPr>
                <w:b/>
              </w:rPr>
            </w:pPr>
            <w:r>
              <w:rPr>
                <w:b/>
              </w:rPr>
              <w:t>Resources/ICT</w:t>
            </w:r>
          </w:p>
        </w:tc>
        <w:tc>
          <w:tcPr>
            <w:tcW w:w="2777" w:type="dxa"/>
          </w:tcPr>
          <w:p w14:paraId="026C4107" w14:textId="77777777" w:rsidR="00014034" w:rsidRDefault="00014034" w:rsidP="00780AEF">
            <w:pPr>
              <w:jc w:val="center"/>
              <w:rPr>
                <w:b/>
              </w:rPr>
            </w:pPr>
            <w:r>
              <w:rPr>
                <w:b/>
              </w:rPr>
              <w:t>Links to the Arts</w:t>
            </w:r>
          </w:p>
        </w:tc>
      </w:tr>
      <w:tr w:rsidR="007B63D4" w14:paraId="00C6F8F0" w14:textId="77777777" w:rsidTr="00EF3E9D">
        <w:tc>
          <w:tcPr>
            <w:tcW w:w="968" w:type="dxa"/>
          </w:tcPr>
          <w:p w14:paraId="4A57A833" w14:textId="77777777" w:rsidR="007B63D4" w:rsidRPr="00014034" w:rsidRDefault="007B63D4" w:rsidP="007B63D4">
            <w:pPr>
              <w:jc w:val="center"/>
              <w:rPr>
                <w:b/>
              </w:rPr>
            </w:pPr>
            <w:r w:rsidRPr="00014034">
              <w:rPr>
                <w:b/>
              </w:rPr>
              <w:t>5</w:t>
            </w:r>
          </w:p>
          <w:p w14:paraId="1FDC8565" w14:textId="77777777" w:rsidR="007B63D4" w:rsidRDefault="007B63D4" w:rsidP="007B63D4">
            <w:pPr>
              <w:jc w:val="center"/>
            </w:pPr>
          </w:p>
          <w:p w14:paraId="69F63780" w14:textId="77777777" w:rsidR="007B63D4" w:rsidRDefault="007B63D4" w:rsidP="007B63D4">
            <w:pPr>
              <w:jc w:val="center"/>
            </w:pPr>
          </w:p>
          <w:p w14:paraId="25BC121A" w14:textId="77777777" w:rsidR="007B63D4" w:rsidRDefault="007B63D4" w:rsidP="007B63D4">
            <w:pPr>
              <w:jc w:val="center"/>
            </w:pPr>
          </w:p>
          <w:p w14:paraId="3B0F38CD" w14:textId="77777777" w:rsidR="007B63D4" w:rsidRDefault="007B63D4" w:rsidP="007B63D4">
            <w:pPr>
              <w:jc w:val="center"/>
            </w:pPr>
          </w:p>
          <w:p w14:paraId="5202E3A4" w14:textId="77777777" w:rsidR="007B63D4" w:rsidRDefault="007B63D4" w:rsidP="007B63D4">
            <w:pPr>
              <w:jc w:val="center"/>
            </w:pPr>
          </w:p>
          <w:p w14:paraId="53E3FC3E" w14:textId="77777777" w:rsidR="007B63D4" w:rsidRDefault="007B63D4" w:rsidP="007B63D4">
            <w:pPr>
              <w:jc w:val="center"/>
            </w:pPr>
          </w:p>
          <w:p w14:paraId="6C50C56A" w14:textId="77777777" w:rsidR="007B63D4" w:rsidRDefault="007B63D4" w:rsidP="007B63D4">
            <w:pPr>
              <w:jc w:val="center"/>
            </w:pPr>
          </w:p>
          <w:p w14:paraId="71B26D1D" w14:textId="77777777" w:rsidR="007B63D4" w:rsidRDefault="007B63D4" w:rsidP="007B63D4">
            <w:pPr>
              <w:jc w:val="center"/>
            </w:pPr>
          </w:p>
          <w:p w14:paraId="6510EA3E" w14:textId="77777777" w:rsidR="007B63D4" w:rsidRDefault="007B63D4" w:rsidP="007B63D4">
            <w:pPr>
              <w:jc w:val="center"/>
            </w:pPr>
          </w:p>
          <w:p w14:paraId="54F73E57" w14:textId="77777777" w:rsidR="007B63D4" w:rsidRDefault="007B63D4" w:rsidP="007B63D4">
            <w:pPr>
              <w:jc w:val="center"/>
            </w:pPr>
          </w:p>
          <w:p w14:paraId="2C1F6613" w14:textId="77777777" w:rsidR="007B63D4" w:rsidRDefault="007B63D4" w:rsidP="007B63D4">
            <w:pPr>
              <w:jc w:val="center"/>
            </w:pPr>
          </w:p>
          <w:p w14:paraId="4B9BB1E8" w14:textId="77777777" w:rsidR="007B63D4" w:rsidRDefault="007B63D4" w:rsidP="007B63D4">
            <w:pPr>
              <w:jc w:val="center"/>
            </w:pPr>
          </w:p>
          <w:p w14:paraId="2F04E44E" w14:textId="77777777" w:rsidR="007B63D4" w:rsidRDefault="007B63D4" w:rsidP="007B63D4">
            <w:pPr>
              <w:jc w:val="center"/>
            </w:pPr>
          </w:p>
          <w:p w14:paraId="69B741B3" w14:textId="77777777" w:rsidR="007B63D4" w:rsidRDefault="007B63D4" w:rsidP="007B63D4">
            <w:pPr>
              <w:jc w:val="center"/>
            </w:pPr>
          </w:p>
          <w:p w14:paraId="3660672A" w14:textId="77777777" w:rsidR="007B63D4" w:rsidRDefault="007B63D4" w:rsidP="007B63D4">
            <w:pPr>
              <w:jc w:val="center"/>
            </w:pPr>
          </w:p>
          <w:p w14:paraId="2B6288C1" w14:textId="77777777" w:rsidR="007B63D4" w:rsidRDefault="007B63D4" w:rsidP="007B63D4">
            <w:pPr>
              <w:jc w:val="center"/>
            </w:pPr>
          </w:p>
        </w:tc>
        <w:tc>
          <w:tcPr>
            <w:tcW w:w="2096" w:type="dxa"/>
          </w:tcPr>
          <w:p w14:paraId="7E252D6D" w14:textId="77777777" w:rsidR="007B63D4" w:rsidRPr="007110C6" w:rsidRDefault="007B63D4" w:rsidP="007B63D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34C9C37" w14:textId="77777777" w:rsidR="007B63D4" w:rsidRPr="007110C6" w:rsidRDefault="007B63D4" w:rsidP="007B63D4">
            <w:pPr>
              <w:ind w:left="360"/>
              <w:jc w:val="center"/>
              <w:rPr>
                <w:rFonts w:ascii="Arial" w:hAnsi="Arial" w:cs="Arial"/>
              </w:rPr>
            </w:pPr>
            <w:r w:rsidRPr="007110C6">
              <w:rPr>
                <w:rFonts w:ascii="Arial" w:hAnsi="Arial" w:cs="Arial"/>
              </w:rPr>
              <w:t xml:space="preserve">Athletics </w:t>
            </w:r>
          </w:p>
          <w:p w14:paraId="5D11E04A" w14:textId="77777777" w:rsidR="007B63D4" w:rsidRPr="007110C6" w:rsidRDefault="007B63D4" w:rsidP="007B63D4">
            <w:pPr>
              <w:ind w:left="360"/>
              <w:rPr>
                <w:rFonts w:ascii="Arial" w:hAnsi="Arial" w:cs="Arial"/>
              </w:rPr>
            </w:pPr>
          </w:p>
          <w:p w14:paraId="11D66FE5" w14:textId="77777777" w:rsidR="007B63D4" w:rsidRPr="007110C6" w:rsidRDefault="007B63D4" w:rsidP="007B63D4">
            <w:pPr>
              <w:ind w:left="360"/>
              <w:rPr>
                <w:rFonts w:ascii="Arial" w:hAnsi="Arial" w:cs="Arial"/>
              </w:rPr>
            </w:pPr>
          </w:p>
          <w:p w14:paraId="6A8F6514" w14:textId="77777777" w:rsidR="007B63D4" w:rsidRPr="007110C6" w:rsidRDefault="007B63D4" w:rsidP="007B63D4">
            <w:pPr>
              <w:ind w:left="360"/>
              <w:rPr>
                <w:rFonts w:ascii="Arial" w:hAnsi="Arial" w:cs="Arial"/>
              </w:rPr>
            </w:pPr>
          </w:p>
          <w:p w14:paraId="1A2595A5" w14:textId="77777777" w:rsidR="007B63D4" w:rsidRPr="007110C6" w:rsidRDefault="007B63D4" w:rsidP="007B63D4">
            <w:pPr>
              <w:ind w:left="360"/>
              <w:rPr>
                <w:rFonts w:ascii="Arial" w:hAnsi="Arial" w:cs="Arial"/>
              </w:rPr>
            </w:pPr>
          </w:p>
          <w:p w14:paraId="2EEAAB91" w14:textId="77777777" w:rsidR="007B63D4" w:rsidRPr="007110C6" w:rsidRDefault="007B63D4" w:rsidP="007B63D4">
            <w:pPr>
              <w:ind w:left="360"/>
              <w:rPr>
                <w:rFonts w:ascii="Arial" w:hAnsi="Arial" w:cs="Arial"/>
              </w:rPr>
            </w:pPr>
          </w:p>
          <w:p w14:paraId="7BC49E3B" w14:textId="77777777" w:rsidR="007B63D4" w:rsidRPr="007110C6" w:rsidRDefault="007B63D4" w:rsidP="007B63D4">
            <w:pPr>
              <w:ind w:left="360"/>
              <w:rPr>
                <w:rFonts w:ascii="Arial" w:hAnsi="Arial" w:cs="Arial"/>
              </w:rPr>
            </w:pPr>
          </w:p>
          <w:p w14:paraId="40F7455B" w14:textId="77777777" w:rsidR="007B63D4" w:rsidRPr="007110C6" w:rsidRDefault="007B63D4" w:rsidP="007B63D4">
            <w:pPr>
              <w:ind w:left="360"/>
              <w:rPr>
                <w:rFonts w:ascii="Arial" w:hAnsi="Arial" w:cs="Arial"/>
              </w:rPr>
            </w:pPr>
          </w:p>
          <w:p w14:paraId="692C7AB7" w14:textId="77777777" w:rsidR="007B63D4" w:rsidRPr="007110C6" w:rsidRDefault="007B63D4" w:rsidP="007B63D4">
            <w:pPr>
              <w:ind w:left="360"/>
              <w:rPr>
                <w:rFonts w:ascii="Arial" w:hAnsi="Arial" w:cs="Arial"/>
              </w:rPr>
            </w:pPr>
          </w:p>
          <w:p w14:paraId="6A6CA355" w14:textId="77777777" w:rsidR="007B63D4" w:rsidRPr="007110C6" w:rsidRDefault="007B63D4" w:rsidP="007B63D4">
            <w:pPr>
              <w:ind w:left="360"/>
              <w:rPr>
                <w:rFonts w:ascii="Arial" w:hAnsi="Arial" w:cs="Arial"/>
              </w:rPr>
            </w:pPr>
          </w:p>
          <w:p w14:paraId="64C2E073" w14:textId="77777777" w:rsidR="007B63D4" w:rsidRPr="007110C6" w:rsidRDefault="007B63D4" w:rsidP="007B63D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50" w:type="dxa"/>
          </w:tcPr>
          <w:p w14:paraId="23297D30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</w:p>
          <w:p w14:paraId="09B45303" w14:textId="77777777" w:rsidR="007B63D4" w:rsidRPr="007110C6" w:rsidRDefault="007B63D4" w:rsidP="007B63D4">
            <w:pPr>
              <w:rPr>
                <w:rFonts w:ascii="Arial" w:hAnsi="Arial" w:cs="Arial"/>
              </w:rPr>
            </w:pPr>
          </w:p>
          <w:p w14:paraId="65E152E2" w14:textId="77777777" w:rsidR="007B63D4" w:rsidRPr="007110C6" w:rsidRDefault="007B63D4" w:rsidP="007B63D4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7110C6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See Complete PE resource.</w:t>
            </w:r>
          </w:p>
          <w:p w14:paraId="10359C2B" w14:textId="77777777" w:rsidR="007B63D4" w:rsidRDefault="007B63D4" w:rsidP="007B63D4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7110C6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Year2 : Locomotion : Jumping : Jumping 1</w:t>
            </w:r>
          </w:p>
          <w:p w14:paraId="73B4DEF5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  <w:r w:rsidRPr="007110C6">
              <w:rPr>
                <w:rFonts w:ascii="Arial" w:hAnsi="Arial" w:cs="Arial"/>
              </w:rPr>
              <w:t>SSL5</w:t>
            </w:r>
          </w:p>
          <w:p w14:paraId="7CDA45D3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</w:p>
          <w:p w14:paraId="5CB5B459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7" w:type="dxa"/>
          </w:tcPr>
          <w:p w14:paraId="41D4AE8C" w14:textId="77777777" w:rsidR="007B63D4" w:rsidRPr="007110C6" w:rsidRDefault="00000000" w:rsidP="007B63D4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7B63D4" w:rsidRPr="007110C6">
                <w:rPr>
                  <w:rStyle w:val="Hyperlink"/>
                  <w:rFonts w:ascii="Arial" w:hAnsi="Arial" w:cs="Arial"/>
                </w:rPr>
                <w:t>https://www.completeperesource.com/portal/UnitLibrary/PreviewUnitLibraryById/2db7bbc1-989a-409a-818a-406936c1901c</w:t>
              </w:r>
            </w:hyperlink>
            <w:r w:rsidR="007B63D4" w:rsidRPr="007110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77" w:type="dxa"/>
          </w:tcPr>
          <w:p w14:paraId="17390023" w14:textId="77777777" w:rsidR="007B63D4" w:rsidRDefault="007B63D4" w:rsidP="007B63D4"/>
        </w:tc>
      </w:tr>
      <w:tr w:rsidR="007B63D4" w14:paraId="388F2889" w14:textId="77777777" w:rsidTr="00EF3E9D">
        <w:tc>
          <w:tcPr>
            <w:tcW w:w="968" w:type="dxa"/>
          </w:tcPr>
          <w:p w14:paraId="6C48C7D5" w14:textId="77777777" w:rsidR="007B63D4" w:rsidRPr="00014034" w:rsidRDefault="007B63D4" w:rsidP="007B63D4">
            <w:pPr>
              <w:jc w:val="center"/>
              <w:rPr>
                <w:b/>
              </w:rPr>
            </w:pPr>
            <w:r>
              <w:t>6</w:t>
            </w:r>
          </w:p>
          <w:p w14:paraId="3F271C82" w14:textId="77777777" w:rsidR="007B63D4" w:rsidRDefault="007B63D4" w:rsidP="007B63D4"/>
          <w:p w14:paraId="5A7D7C6B" w14:textId="77777777" w:rsidR="007B63D4" w:rsidRDefault="007B63D4" w:rsidP="007B63D4"/>
          <w:p w14:paraId="1B1B02DE" w14:textId="77777777" w:rsidR="007B63D4" w:rsidRDefault="007B63D4" w:rsidP="007B63D4"/>
          <w:p w14:paraId="7649CAFF" w14:textId="77777777" w:rsidR="007B63D4" w:rsidRDefault="007B63D4" w:rsidP="007B63D4"/>
          <w:p w14:paraId="07FD9C5D" w14:textId="77777777" w:rsidR="007B63D4" w:rsidRDefault="007B63D4" w:rsidP="007B63D4"/>
          <w:p w14:paraId="27645BDA" w14:textId="77777777" w:rsidR="007B63D4" w:rsidRDefault="007B63D4" w:rsidP="007B63D4"/>
          <w:p w14:paraId="50247949" w14:textId="77777777" w:rsidR="007B63D4" w:rsidRDefault="007B63D4" w:rsidP="007B63D4"/>
          <w:p w14:paraId="224DBD1D" w14:textId="77777777" w:rsidR="007B63D4" w:rsidRDefault="007B63D4" w:rsidP="007B63D4"/>
          <w:p w14:paraId="1B5CC1FA" w14:textId="77777777" w:rsidR="007B63D4" w:rsidRDefault="007B63D4" w:rsidP="007B63D4"/>
        </w:tc>
        <w:tc>
          <w:tcPr>
            <w:tcW w:w="2096" w:type="dxa"/>
          </w:tcPr>
          <w:p w14:paraId="508A4F63" w14:textId="77777777" w:rsidR="007B63D4" w:rsidRPr="007110C6" w:rsidRDefault="007B63D4" w:rsidP="007B63D4">
            <w:pPr>
              <w:jc w:val="center"/>
              <w:rPr>
                <w:rFonts w:ascii="Arial" w:hAnsi="Arial" w:cs="Arial"/>
                <w:i/>
              </w:rPr>
            </w:pPr>
          </w:p>
          <w:p w14:paraId="65147250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  <w:r w:rsidRPr="007110C6">
              <w:rPr>
                <w:rFonts w:ascii="Arial" w:hAnsi="Arial" w:cs="Arial"/>
              </w:rPr>
              <w:t>Athletics</w:t>
            </w:r>
          </w:p>
        </w:tc>
        <w:tc>
          <w:tcPr>
            <w:tcW w:w="2150" w:type="dxa"/>
          </w:tcPr>
          <w:p w14:paraId="5C724FBC" w14:textId="77777777" w:rsidR="007B63D4" w:rsidRPr="007110C6" w:rsidRDefault="007B63D4" w:rsidP="007B63D4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</w:p>
          <w:p w14:paraId="2869D5FC" w14:textId="77777777" w:rsidR="007B63D4" w:rsidRPr="007110C6" w:rsidRDefault="007B63D4" w:rsidP="007B63D4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7110C6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See Complete PE resource.</w:t>
            </w:r>
          </w:p>
          <w:p w14:paraId="7F42F398" w14:textId="77777777" w:rsidR="007B63D4" w:rsidRDefault="007B63D4" w:rsidP="007B63D4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7110C6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Year2 : Locomotion : Jumping : Jumping 1</w:t>
            </w:r>
          </w:p>
          <w:p w14:paraId="46880042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  <w:r w:rsidRPr="007110C6">
              <w:rPr>
                <w:rFonts w:ascii="Arial" w:hAnsi="Arial" w:cs="Arial"/>
              </w:rPr>
              <w:t>SSL6</w:t>
            </w:r>
          </w:p>
          <w:p w14:paraId="6A7ECF7F" w14:textId="77777777" w:rsidR="007B63D4" w:rsidRPr="007110C6" w:rsidRDefault="007B63D4" w:rsidP="007B63D4">
            <w:pPr>
              <w:jc w:val="center"/>
              <w:rPr>
                <w:rFonts w:ascii="Arial" w:hAnsi="Arial" w:cs="Arial"/>
              </w:rPr>
            </w:pPr>
            <w:r w:rsidRPr="007110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97" w:type="dxa"/>
          </w:tcPr>
          <w:p w14:paraId="1DEB2E14" w14:textId="77777777" w:rsidR="007B63D4" w:rsidRPr="007110C6" w:rsidRDefault="00000000" w:rsidP="007B63D4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7B63D4" w:rsidRPr="007110C6">
                <w:rPr>
                  <w:rStyle w:val="Hyperlink"/>
                  <w:rFonts w:ascii="Arial" w:hAnsi="Arial" w:cs="Arial"/>
                </w:rPr>
                <w:t>https://www.completeperesource.com/portal/UnitLibrary/PreviewUnitLibraryById/2db7bbc1-989a-409a-818a-406936c1901c</w:t>
              </w:r>
            </w:hyperlink>
            <w:r w:rsidR="007B63D4" w:rsidRPr="007110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77" w:type="dxa"/>
          </w:tcPr>
          <w:p w14:paraId="6253812B" w14:textId="77777777" w:rsidR="007B63D4" w:rsidRDefault="007B63D4" w:rsidP="007B63D4"/>
        </w:tc>
      </w:tr>
    </w:tbl>
    <w:p w14:paraId="6712E868" w14:textId="77777777" w:rsidR="00014034" w:rsidRDefault="00014034"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5C8E9FB9" wp14:editId="669255E5">
            <wp:simplePos x="0" y="0"/>
            <wp:positionH relativeFrom="column">
              <wp:posOffset>9039225</wp:posOffset>
            </wp:positionH>
            <wp:positionV relativeFrom="page">
              <wp:posOffset>123825</wp:posOffset>
            </wp:positionV>
            <wp:extent cx="911860" cy="53340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AD969" w14:textId="77777777" w:rsidR="00014034" w:rsidRDefault="00014034"/>
    <w:sectPr w:rsidR="00014034" w:rsidSect="000140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34"/>
    <w:rsid w:val="00014034"/>
    <w:rsid w:val="000672D9"/>
    <w:rsid w:val="00190742"/>
    <w:rsid w:val="00412938"/>
    <w:rsid w:val="004252E9"/>
    <w:rsid w:val="005B44FD"/>
    <w:rsid w:val="007B63D4"/>
    <w:rsid w:val="00930359"/>
    <w:rsid w:val="00A7356B"/>
    <w:rsid w:val="00E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A80B"/>
  <w15:chartTrackingRefBased/>
  <w15:docId w15:val="{3B1BFF43-1E12-4BE2-8220-7E35424D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F3E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3E9D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leteperesource.com/portal/UnitLibrary/PreviewUnitLibraryById/2db7bbc1-989a-409a-818a-406936c1901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mpleteperesource.com/portal/UnitLibrary/PreviewUnitLibraryById/2db7bbc1-989a-409a-818a-406936c1901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pleteperesource.com/portal/UnitLibrary/PreviewUnitLibraryById/2db7bbc1-989a-409a-818a-406936c1901c" TargetMode="External"/><Relationship Id="rId11" Type="http://schemas.openxmlformats.org/officeDocument/2006/relationships/hyperlink" Target="https://www.completeperesource.com/portal/UnitLibrary/PreviewUnitLibraryById/2db7bbc1-989a-409a-818a-406936c1901c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completeperesource.com/portal/UnitLibrary/PreviewUnitLibraryById/2db7bbc1-989a-409a-818a-406936c1901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ompleteperesource.com/portal/UnitLibrary/PreviewUnitLibraryById/2db7bbc1-989a-409a-818a-406936c190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Brickell</dc:creator>
  <cp:keywords/>
  <dc:description/>
  <cp:lastModifiedBy>Libby Thomson</cp:lastModifiedBy>
  <cp:revision>3</cp:revision>
  <dcterms:created xsi:type="dcterms:W3CDTF">2023-07-01T19:12:00Z</dcterms:created>
  <dcterms:modified xsi:type="dcterms:W3CDTF">2023-07-01T19:12:00Z</dcterms:modified>
</cp:coreProperties>
</file>